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Отказное письмо Росздравнадзора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Информационное (отказное) письмо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Точное наименование и назначение продукции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 или ОКПД2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Фото товара или ссылку на карточку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компании-заявителя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